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9602C8" w:rsidRP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proofErr w:type="gramEnd"/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E34D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63E46" w:rsidRPr="00B7126D" w:rsidRDefault="0097068C" w:rsidP="00563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F640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E59B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34D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F640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380C16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закреплении определенных территорий за общеобразовательными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иями Новобурасского муниципального района Саратовской области</w:t>
      </w:r>
    </w:p>
    <w:p w:rsidR="00563E46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ст.9 Федерального закона от 29.12.2012 г. № 273- ФЗ «Об образовании в Российской Федерации» и в целях соблюдения территориального принципа приема граждан в общеобразовательные организации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  <w:r w:rsidR="00E34D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A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Закрепить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начального общего, основного общего и (или) среднего общего образования, определенные территории, согласно приложению.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утратившими силу постановление администрации Новобурасского муниципального района от </w:t>
      </w:r>
      <w:r w:rsidR="000E59B0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0E59B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0E59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закреплении определенных территорий за общеобразовательными </w:t>
      </w:r>
      <w:r w:rsidR="007C6AE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Новобурасского муниципального района Саратовской области».</w:t>
      </w:r>
    </w:p>
    <w:p w:rsidR="00563E46" w:rsidRPr="00646A3E" w:rsidRDefault="00563E46" w:rsidP="00563E4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646A3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A3E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 в М</w:t>
      </w:r>
      <w:r w:rsidR="00E34D65">
        <w:rPr>
          <w:rFonts w:ascii="Times New Roman" w:eastAsia="Calibri" w:hAnsi="Times New Roman" w:cs="Times New Roman"/>
          <w:sz w:val="28"/>
          <w:szCs w:val="28"/>
        </w:rPr>
        <w:t>БУ</w:t>
      </w:r>
      <w:r w:rsidRPr="00646A3E">
        <w:rPr>
          <w:rFonts w:ascii="Times New Roman" w:eastAsia="Calibri" w:hAnsi="Times New Roman" w:cs="Times New Roman"/>
          <w:sz w:val="28"/>
          <w:szCs w:val="28"/>
        </w:rPr>
        <w:t xml:space="preserve"> «Редакция </w:t>
      </w:r>
      <w:proofErr w:type="spellStart"/>
      <w:r w:rsidRPr="00646A3E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Pr="00646A3E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E0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563E46" w:rsidRPr="00D85728" w:rsidTr="00853614">
        <w:tc>
          <w:tcPr>
            <w:tcW w:w="5210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563E46" w:rsidRPr="00D85728" w:rsidRDefault="00563E46" w:rsidP="00853614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563E46" w:rsidRPr="00D85728" w:rsidRDefault="00563E46" w:rsidP="003F640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от </w:t>
            </w:r>
            <w:r w:rsidR="003F64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января 202</w:t>
            </w:r>
            <w:r w:rsidR="000E59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№ </w:t>
            </w:r>
            <w:r w:rsidR="003F64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</w:tbl>
    <w:p w:rsidR="00C47F95" w:rsidRPr="00D85728" w:rsidRDefault="00C47F95" w:rsidP="00C47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Default="00C47F95" w:rsidP="00C47F9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857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начального общего, основного общего и (или) среднего общего образования</w:t>
      </w:r>
      <w:r w:rsidR="00E9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97B76">
        <w:rPr>
          <w:rFonts w:ascii="Times New Roman" w:eastAsia="Times New Roman" w:hAnsi="Times New Roman"/>
          <w:bCs/>
          <w:sz w:val="28"/>
          <w:szCs w:val="28"/>
          <w:lang w:eastAsia="ru-RU"/>
        </w:rPr>
        <w:t>определенных территорий</w:t>
      </w:r>
    </w:p>
    <w:p w:rsidR="006A6D89" w:rsidRPr="00D85728" w:rsidRDefault="006A6D89" w:rsidP="00C47F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3439"/>
        <w:gridCol w:w="3325"/>
        <w:gridCol w:w="3131"/>
      </w:tblGrid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определенной</w:t>
            </w:r>
          </w:p>
          <w:p w:rsidR="00EF5E42" w:rsidRPr="00D85728" w:rsidRDefault="00563E46" w:rsidP="00E34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</w:t>
            </w: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общеобразовательная </w:t>
            </w:r>
          </w:p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школа №1 </w:t>
            </w: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р.п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 Новые Бурасы Новобурасского района Саратовской области»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412580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р.п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 Новые Бурасы</w:t>
            </w:r>
            <w:r w:rsidR="00D474D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ул. Советская,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7068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 Бурасы: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Чернышевского, Лермонтова, Колхозная,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Пушкина, Шевченко,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Первомайская, Комсомольская, Солнечная, Почтовая,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Нижняя, Радищева,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Новая, Пионерская,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Гоголя, 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Кооперативная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Баумана,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Автомобилистов,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Октябрьская, Мичурина,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Луговая, Некрасова,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Советские переулки,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нание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урасы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85728" w:rsidRPr="00D85728" w:rsidTr="002E0FA0">
        <w:tc>
          <w:tcPr>
            <w:tcW w:w="526" w:type="dxa"/>
            <w:shd w:val="clear" w:color="auto" w:fill="auto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39" w:type="dxa"/>
            <w:shd w:val="clear" w:color="auto" w:fill="auto"/>
          </w:tcPr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«Школа №2 </w:t>
            </w: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р.п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Новые Бурасы Новобурасского района Саратовской области имени </w:t>
            </w:r>
            <w:r w:rsidR="00F63894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ероя Советского Союза М.С.</w:t>
            </w:r>
            <w:r w:rsidR="0097068C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Бочкарева»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5" w:type="dxa"/>
            <w:shd w:val="clear" w:color="auto" w:fill="auto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412580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р.п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 Новые Бурасы,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д.52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  <w:shd w:val="clear" w:color="auto" w:fill="auto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овые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Бурасы: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Заводская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Калинина,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Перспективная,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Буянова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Мороз, Бочкарева,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Гагарина, Кирпичная,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Строителей, 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Кликушина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Энтузиастов,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Муравьева, Спортивная,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Бабушкина,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Загороднева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Зеленая, Лесная,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Интернациональная,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Жукова,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Радаева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Гагаринские переулки,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ессоновка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лександровка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49F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ремячка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Красная </w:t>
            </w:r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ечка,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с.Елшанка</w:t>
            </w:r>
            <w:proofErr w:type="spellEnd"/>
            <w:r w:rsidR="002E0FA0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E0FA0" w:rsidRPr="00D85728" w:rsidRDefault="002E0FA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Марьино -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Лашмино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E0FA0" w:rsidRPr="00D85728" w:rsidRDefault="002E0FA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лешкино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E0FA0" w:rsidRPr="00D85728" w:rsidRDefault="002E0FA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алая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Каменка, </w:t>
            </w:r>
          </w:p>
          <w:p w:rsidR="002E0FA0" w:rsidRDefault="000E59B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Михайловка,</w:t>
            </w:r>
          </w:p>
          <w:p w:rsidR="000E59B0" w:rsidRPr="00D85728" w:rsidRDefault="000E59B0" w:rsidP="000E59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</w:t>
            </w:r>
            <w:proofErr w:type="spellEnd"/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с. </w:t>
            </w: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Аряш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412584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Аряш</w:t>
            </w:r>
            <w:proofErr w:type="spell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ул. Новая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1 «а»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65310F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Аряш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адищево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арханы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п.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Белоярский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</w:t>
            </w:r>
            <w:r w:rsidR="0097068C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имени Бабушкина А.М.»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412561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п. Белоярский,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ервомайская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, д.2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Белоярский,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Жедринка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Вихляйка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Меркуловский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утьино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алые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Озерки,</w:t>
            </w:r>
          </w:p>
          <w:p w:rsidR="00563E46" w:rsidRPr="00D85728" w:rsidRDefault="000E59B0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</w:t>
            </w:r>
            <w:proofErr w:type="spellEnd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с. </w:t>
            </w:r>
            <w:proofErr w:type="spellStart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Кутьино</w:t>
            </w:r>
            <w:proofErr w:type="spellEnd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с.Леляевка</w:t>
            </w:r>
            <w:proofErr w:type="spellEnd"/>
            <w:r w:rsidR="00374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п.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Динамовский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412572,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Саратовская область,</w:t>
            </w:r>
          </w:p>
          <w:p w:rsidR="00827111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</w:t>
            </w:r>
            <w:r w:rsidR="0082711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7C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бурасский район, </w:t>
            </w:r>
            <w:proofErr w:type="spellStart"/>
            <w:r w:rsidR="007C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="007C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="007C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инамовский</w:t>
            </w:r>
            <w:proofErr w:type="spellEnd"/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ул.Молодежная</w:t>
            </w:r>
            <w:proofErr w:type="spellEnd"/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инамовский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едведицкий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225A6C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с. </w:t>
            </w:r>
            <w:proofErr w:type="spell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Леляевка</w:t>
            </w:r>
            <w:proofErr w:type="spell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области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имени полного кавалера Ордена Славы</w:t>
            </w:r>
            <w:proofErr w:type="gram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Кликушина</w:t>
            </w:r>
            <w:proofErr w:type="spell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Александра Павловича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412562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Леляевка</w:t>
            </w:r>
            <w:proofErr w:type="spell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.Ю</w:t>
            </w:r>
            <w:proofErr w:type="gram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билейная</w:t>
            </w:r>
            <w:proofErr w:type="spell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 д.81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Леляевка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лючевка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3E46" w:rsidRPr="00D85728" w:rsidTr="00853614">
        <w:tc>
          <w:tcPr>
            <w:tcW w:w="526" w:type="dxa"/>
          </w:tcPr>
          <w:p w:rsidR="00563E46" w:rsidRPr="00D85728" w:rsidRDefault="000E59B0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«Созвездие»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Тепловка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412587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 Тепловка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="00827111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Колхозная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827111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д.1</w:t>
            </w:r>
            <w:r w:rsidR="00827111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DD4F8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254B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Тепловка</w:t>
            </w:r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9254B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Голицино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9254B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Рыбхоз,</w:t>
            </w:r>
          </w:p>
          <w:p w:rsidR="00225A6C" w:rsidRPr="00D85728" w:rsidRDefault="00563E46" w:rsidP="00225A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ернышевка</w:t>
            </w:r>
            <w:proofErr w:type="spellEnd"/>
            <w:r w:rsidR="00225A6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25A6C" w:rsidRPr="00D85728" w:rsidRDefault="00DD4F86" w:rsidP="00225A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5A6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="00225A6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Ириновка</w:t>
            </w:r>
            <w:proofErr w:type="spellEnd"/>
            <w:r w:rsidR="00225A6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63E46" w:rsidRPr="00D85728" w:rsidRDefault="00225A6C" w:rsidP="00225A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Новоалексеевка</w:t>
            </w:r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оронцовка</w:t>
            </w:r>
            <w:proofErr w:type="spell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63E46" w:rsidRPr="00D85728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592" w:rsidRPr="00D85728" w:rsidRDefault="00EE4592"/>
    <w:sectPr w:rsidR="00EE4592" w:rsidRPr="00D85728" w:rsidSect="006A51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46"/>
    <w:rsid w:val="000C491D"/>
    <w:rsid w:val="000E59B0"/>
    <w:rsid w:val="00105CDA"/>
    <w:rsid w:val="00225A6C"/>
    <w:rsid w:val="002E0FA0"/>
    <w:rsid w:val="003745F8"/>
    <w:rsid w:val="003F6405"/>
    <w:rsid w:val="0053425B"/>
    <w:rsid w:val="00563E46"/>
    <w:rsid w:val="0065310F"/>
    <w:rsid w:val="006A6D89"/>
    <w:rsid w:val="007249F1"/>
    <w:rsid w:val="00792237"/>
    <w:rsid w:val="007C6AE9"/>
    <w:rsid w:val="00827111"/>
    <w:rsid w:val="008A50DC"/>
    <w:rsid w:val="008C2C65"/>
    <w:rsid w:val="009254B1"/>
    <w:rsid w:val="009602C8"/>
    <w:rsid w:val="0097068C"/>
    <w:rsid w:val="009B799C"/>
    <w:rsid w:val="009C39E6"/>
    <w:rsid w:val="009E00C6"/>
    <w:rsid w:val="00B25D06"/>
    <w:rsid w:val="00C47F95"/>
    <w:rsid w:val="00D2207B"/>
    <w:rsid w:val="00D474DE"/>
    <w:rsid w:val="00D85728"/>
    <w:rsid w:val="00DD4F86"/>
    <w:rsid w:val="00E34D65"/>
    <w:rsid w:val="00E97B76"/>
    <w:rsid w:val="00EE4592"/>
    <w:rsid w:val="00EF5E42"/>
    <w:rsid w:val="00F6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ED570-74AA-489C-A512-2088AD8C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Инспектор3</dc:creator>
  <cp:lastModifiedBy>ФОП</cp:lastModifiedBy>
  <cp:revision>2</cp:revision>
  <cp:lastPrinted>2025-01-14T11:01:00Z</cp:lastPrinted>
  <dcterms:created xsi:type="dcterms:W3CDTF">2025-02-06T07:01:00Z</dcterms:created>
  <dcterms:modified xsi:type="dcterms:W3CDTF">2025-02-06T07:01:00Z</dcterms:modified>
</cp:coreProperties>
</file>